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06"/>
        <w:gridCol w:w="3263"/>
        <w:gridCol w:w="3807"/>
      </w:tblGrid>
      <w:tr w:rsidR="00B22631" w14:paraId="488AC14B" w14:textId="77777777">
        <w:tblPrEx>
          <w:tblCellMar>
            <w:top w:w="0" w:type="dxa"/>
            <w:bottom w:w="0" w:type="dxa"/>
          </w:tblCellMar>
        </w:tblPrEx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091CA0D" w14:textId="22307794" w:rsidR="00B22631" w:rsidRDefault="00000000" w:rsidP="00C4451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‏مدرسة: 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011B4F" w14:textId="77777777" w:rsidR="00B22631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09815D3A" w14:textId="0F8CA8B2" w:rsidR="00B22631" w:rsidRDefault="00B22631"/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474"/>
              <w:gridCol w:w="2211"/>
            </w:tblGrid>
            <w:tr w:rsidR="00B22631" w14:paraId="618F0C6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2E21E09" w14:textId="77777777" w:rsidR="00B2263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7A7204C" w14:textId="77777777" w:rsidR="00B2263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‏العلوم</w:t>
                  </w:r>
                </w:p>
              </w:tc>
            </w:tr>
            <w:tr w:rsidR="00B22631" w14:paraId="3537A9C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7DCA583" w14:textId="77777777" w:rsidR="00B2263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6C66C5A" w14:textId="77777777" w:rsidR="00B2263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‏اختبار نهائي</w:t>
                  </w:r>
                </w:p>
              </w:tc>
            </w:tr>
            <w:tr w:rsidR="00B22631" w14:paraId="6A58A90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3787B6D" w14:textId="77777777" w:rsidR="00B2263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023D96B" w14:textId="77777777" w:rsidR="00B2263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‏ثاني ابتدائي </w:t>
                  </w:r>
                </w:p>
              </w:tc>
            </w:tr>
            <w:tr w:rsidR="00B22631" w14:paraId="26039A6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6592C23" w14:textId="77777777" w:rsidR="00B2263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5FF1635" w14:textId="77777777" w:rsidR="00B2263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B22631" w14:paraId="616BBAE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3479FF5" w14:textId="77777777" w:rsidR="00B2263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DD076D6" w14:textId="77777777" w:rsidR="00B2263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‏الثاني ١٤٤٧</w:t>
                  </w:r>
                </w:p>
              </w:tc>
            </w:tr>
          </w:tbl>
          <w:p w14:paraId="7CEDC425" w14:textId="77777777" w:rsidR="00B22631" w:rsidRDefault="00B22631"/>
        </w:tc>
      </w:tr>
    </w:tbl>
    <w:p>
      <w:r>
        <w:rPr>
          <w:b/>
        </w:rPr>
        <w:t>للمزيد من الملفات والحلول، تابع قناتنا على التليجرام: https://t.me/muealimuk</w:t>
        <w:br/>
      </w:r>
    </w:p>
    <w:p w14:paraId="0E262BD9" w14:textId="77777777" w:rsidR="00B22631" w:rsidRDefault="00B22631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6"/>
        <w:gridCol w:w="6542"/>
        <w:gridCol w:w="2726"/>
      </w:tblGrid>
      <w:tr w:rsidR="00B22631" w14:paraId="45D4A1C5" w14:textId="77777777">
        <w:tblPrEx>
          <w:tblCellMar>
            <w:top w:w="0" w:type="dxa"/>
            <w:bottom w:w="0" w:type="dxa"/>
          </w:tblCellMar>
        </w:tblPrEx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6CCFE3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70302D" w14:textId="77777777" w:rsidR="00B22631" w:rsidRDefault="00B22631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604"/>
            </w:tblGrid>
            <w:tr w:rsidR="00B22631" w14:paraId="511D241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0F4F9BB" w14:textId="77777777" w:rsidR="00B22631" w:rsidRDefault="00B22631">
                  <w:pPr>
                    <w:spacing w:after="40"/>
                  </w:pPr>
                </w:p>
              </w:tc>
            </w:tr>
            <w:tr w:rsidR="00B22631" w14:paraId="4C6378D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5FD95AA" w14:textId="77777777" w:rsidR="00B2263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‏٤٠</w:t>
                  </w:r>
                </w:p>
              </w:tc>
            </w:tr>
          </w:tbl>
          <w:p w14:paraId="1F20BBE2" w14:textId="77777777" w:rsidR="00B22631" w:rsidRDefault="00B22631"/>
        </w:tc>
      </w:tr>
    </w:tbl>
    <w:p w14:paraId="094EE626" w14:textId="77777777" w:rsidR="00B22631" w:rsidRDefault="00B22631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B22631" w14:paraId="6D6229F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2E002A4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B22631" w14:paraId="576183F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6D22851" w14:textId="77777777" w:rsidR="00B22631" w:rsidRDefault="00B22631">
                  <w:pPr>
                    <w:spacing w:after="40"/>
                  </w:pPr>
                </w:p>
              </w:tc>
            </w:tr>
            <w:tr w:rsidR="00B22631" w14:paraId="5FD85B1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3117593" w14:textId="77777777" w:rsidR="00B2263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20</w:t>
                  </w:r>
                </w:p>
              </w:tc>
            </w:tr>
          </w:tbl>
          <w:p w14:paraId="0A2CA27C" w14:textId="77777777" w:rsidR="00B22631" w:rsidRDefault="00B22631"/>
        </w:tc>
      </w:tr>
    </w:tbl>
    <w:p w14:paraId="69EFD38C" w14:textId="77777777" w:rsidR="00B22631" w:rsidRDefault="00B22631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"/>
        <w:gridCol w:w="855"/>
        <w:gridCol w:w="2503"/>
        <w:gridCol w:w="2503"/>
        <w:gridCol w:w="2503"/>
        <w:gridCol w:w="890"/>
        <w:gridCol w:w="1613"/>
        <w:gridCol w:w="20"/>
      </w:tblGrid>
      <w:tr w:rsidR="00B22631" w14:paraId="0B901B8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0938956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7087C2A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التعريف الصحيح للقوة بناءً على ما تعلمته في الدرس؟</w:t>
            </w:r>
          </w:p>
        </w:tc>
      </w:tr>
      <w:tr w:rsidR="00B22631" w14:paraId="6B70F73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27C8300" w14:textId="77777777" w:rsidR="00B22631" w:rsidRDefault="00B2263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BA6DFD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هي سحب أو دفع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41A7EB2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هي سرعة الجسم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77B28D7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هي حجم الجسم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ADA8018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هي لون الجسم</w:t>
            </w:r>
          </w:p>
        </w:tc>
      </w:tr>
      <w:tr w:rsidR="00B22631" w14:paraId="193A1CF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C8619A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D553760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‏لماذا تبدو الشمس وكأنها تتحرك في السماء؟</w:t>
            </w:r>
          </w:p>
        </w:tc>
      </w:tr>
      <w:tr w:rsidR="00B22631" w14:paraId="00309BD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5760752" w14:textId="77777777" w:rsidR="00B22631" w:rsidRDefault="00B2263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03BB96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لأن الشمس تدور حول الأرض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4071CA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لأن الأرض تدور حول نفسها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15A1571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لأن السماء تتحرك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7F57FB1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لأن الغيوم تدفع الشمس</w:t>
            </w:r>
          </w:p>
        </w:tc>
      </w:tr>
      <w:tr w:rsidR="00B22631" w14:paraId="449F5C9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D86312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F5D980E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‏الأداة التي نستخدمها لقياس درجة الحرارة تسمى:</w:t>
            </w:r>
          </w:p>
        </w:tc>
      </w:tr>
      <w:tr w:rsidR="00B22631" w14:paraId="1D333F7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0B0622D" w14:textId="77777777" w:rsidR="00B22631" w:rsidRDefault="00B2263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B33734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المسطرة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B59C471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الميزان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D21B4F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‏ج)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الثرمومتر</w:t>
            </w:r>
            <w:proofErr w:type="spellEnd"/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06E9412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الساعة</w:t>
            </w:r>
          </w:p>
        </w:tc>
      </w:tr>
      <w:tr w:rsidR="00B22631" w14:paraId="618DC7A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15C823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8ABCABF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‏ماذا نُسمي تغير شكل الجزء المضاء من القمر الذي نراه من الأرض؟</w:t>
            </w:r>
          </w:p>
        </w:tc>
      </w:tr>
      <w:tr w:rsidR="00B22631" w14:paraId="040D127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731D380" w14:textId="77777777" w:rsidR="00B22631" w:rsidRDefault="00B2263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8B89F3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طور القمر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380ED0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حجم النجم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9D0BD2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لون القمر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5DB2AFD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سطوع الشمس</w:t>
            </w:r>
          </w:p>
        </w:tc>
      </w:tr>
      <w:tr w:rsidR="00B22631" w14:paraId="04D99AD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8B1271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64F2209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‏ماذا يُسمى المسار الذي تتبعه الأرض في أثناء دورانها حول الشمس؟</w:t>
            </w:r>
          </w:p>
        </w:tc>
      </w:tr>
      <w:tr w:rsidR="00B22631" w14:paraId="0319EC4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B15452E" w14:textId="77777777" w:rsidR="00B22631" w:rsidRDefault="00B2263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0BB5D9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محور الأرض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4C3240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مدار الأرض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30BB16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خط الاستواء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485FBCE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القطب الشمالي</w:t>
            </w:r>
          </w:p>
        </w:tc>
      </w:tr>
      <w:tr w:rsidR="00B22631" w14:paraId="7B741D5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8901A2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7106809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هي الأداة المناسبة لقياس طول قلم الرصاص؟</w:t>
            </w:r>
          </w:p>
        </w:tc>
      </w:tr>
      <w:tr w:rsidR="00B22631" w14:paraId="7A652BE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096D7BE" w14:textId="77777777" w:rsidR="00B22631" w:rsidRDefault="00B2263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5DF69F8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الميزان ذو الكفتين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F10FB0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المسطرة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F37614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الكأس المدرج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05BE5F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العدسة المكبرة</w:t>
            </w:r>
          </w:p>
        </w:tc>
      </w:tr>
      <w:tr w:rsidR="00B22631" w14:paraId="7C8203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535F78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7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7824AF3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الذي يسبب صدأ المسمار الحديدي؟</w:t>
            </w:r>
          </w:p>
        </w:tc>
      </w:tr>
      <w:tr w:rsidR="00B22631" w14:paraId="3F06F0B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2C47AB5" w14:textId="77777777" w:rsidR="00B22631" w:rsidRDefault="00B2263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6A44958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الهواء والماء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9E9BC5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الضوء والحرارة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CAB680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القص والثني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C80F7D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التبريد</w:t>
            </w:r>
          </w:p>
        </w:tc>
      </w:tr>
      <w:tr w:rsidR="00B22631" w14:paraId="50E8052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84DB989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8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8D36575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‏ماذا يسمى مقدار المكان الذي يشغله السائل؟</w:t>
            </w:r>
          </w:p>
        </w:tc>
      </w:tr>
      <w:tr w:rsidR="00B22631" w14:paraId="5EE0F8B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01BA115" w14:textId="77777777" w:rsidR="00B22631" w:rsidRDefault="00B2263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EFF87A1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الكتلة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0325FF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الحجم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FD580DF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الوزن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CBDF807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الطول</w:t>
            </w:r>
          </w:p>
        </w:tc>
      </w:tr>
      <w:tr w:rsidR="00B22631" w14:paraId="3F6CF42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7B15119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9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8813220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‏ماذا يحدث للشمع السائل عندما يبرد؟</w:t>
            </w:r>
          </w:p>
        </w:tc>
      </w:tr>
      <w:tr w:rsidR="00B22631" w14:paraId="7891A66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1E05A88" w14:textId="77777777" w:rsidR="00B22631" w:rsidRDefault="00B2263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FDFABC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يتبخر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888C447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ينصهر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DECAA9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يتجمد ويصبح صلباً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B117A67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يتحول إلى غاز</w:t>
            </w:r>
          </w:p>
        </w:tc>
      </w:tr>
      <w:tr w:rsidR="00B22631" w14:paraId="6D2461F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AA5162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10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F00CF7A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العاملان اللذان يسببان حدوث الفصول الأربعة؟</w:t>
            </w:r>
          </w:p>
        </w:tc>
      </w:tr>
      <w:tr w:rsidR="00B22631" w14:paraId="015ADB0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7CF6174" w14:textId="77777777" w:rsidR="00B22631" w:rsidRDefault="00B22631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9DA6A71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دوران الأرض حول نفسها والقمر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325FF2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دوران الأرض حول الشمس وميلان محورها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6979A29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وجود الغيوم والأمطار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01E92B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قرب الأرض وبعدها عن النجوم</w:t>
            </w:r>
          </w:p>
        </w:tc>
      </w:tr>
      <w:tr w:rsidR="00B22631" w14:paraId="6AF1E30D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  <w:tblCellMar>
            <w:top w:w="0" w:type="dxa"/>
            <w:bottom w:w="0" w:type="dxa"/>
          </w:tblCellMar>
        </w:tblPrEx>
        <w:trPr>
          <w:gridBefore w:val="1"/>
          <w:wBefore w:w="14" w:type="dxa"/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5919587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11"/>
            </w:tblGrid>
            <w:tr w:rsidR="00B22631" w14:paraId="72D08F6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D222ACC" w14:textId="77777777" w:rsidR="00B22631" w:rsidRDefault="00B22631">
                  <w:pPr>
                    <w:spacing w:after="40"/>
                  </w:pPr>
                </w:p>
              </w:tc>
            </w:tr>
            <w:tr w:rsidR="00B22631" w14:paraId="0A50F95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61AB9A6" w14:textId="77777777" w:rsidR="00B2263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</w:tr>
          </w:tbl>
          <w:p w14:paraId="5F7A1E86" w14:textId="77777777" w:rsidR="00B22631" w:rsidRDefault="00B22631"/>
        </w:tc>
      </w:tr>
    </w:tbl>
    <w:p w14:paraId="5CA06AE6" w14:textId="77777777" w:rsidR="00B22631" w:rsidRDefault="00B22631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2"/>
        <w:gridCol w:w="7851"/>
        <w:gridCol w:w="2181"/>
      </w:tblGrid>
      <w:tr w:rsidR="00B22631" w14:paraId="0C3413FD" w14:textId="77777777">
        <w:tblPrEx>
          <w:tblCellMar>
            <w:top w:w="0" w:type="dxa"/>
            <w:bottom w:w="0" w:type="dxa"/>
          </w:tblCellMar>
        </w:tblPrEx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131D917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621189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4787DE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B22631" w14:paraId="4B6A05D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EF7733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BCB266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‏السوائل، إذا لم توضع في وعاء، فإنها تنساب ولا تأخذ شكلاً محدداً.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14C8D9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B22631" w14:paraId="5D29B42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6F2794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4E391F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‏تدور الشمس حول كوكب الأرض.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F24ABB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B22631" w14:paraId="71C90E3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F07224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57973C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‏المغناطيس يجذب الأشياء المصنوعة من الورق أو الخشب.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51AF90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B22631" w14:paraId="382A0CD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9323069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578186B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‏الكواكب الأقرب إلى الشمس تستغرق زمناً أقل من الكواكب الأبعد لإتمام دورتها.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B4D8668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B22631" w14:paraId="0B4503D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3B4B67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C88A35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‏المواد الصلبة والسائلة والغازات ليس لها حجم.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6ADA49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71B19A29" w14:textId="77777777" w:rsidR="00B22631" w:rsidRDefault="00B22631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B22631" w14:paraId="660720F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573FA2D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B22631" w14:paraId="05865A9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D515DC1" w14:textId="77777777" w:rsidR="00B22631" w:rsidRDefault="00B22631">
                  <w:pPr>
                    <w:spacing w:after="40"/>
                  </w:pPr>
                </w:p>
              </w:tc>
            </w:tr>
            <w:tr w:rsidR="00B22631" w14:paraId="55CDCCE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E4DB2B7" w14:textId="77777777" w:rsidR="00B22631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</w:tr>
          </w:tbl>
          <w:p w14:paraId="5339A8A2" w14:textId="77777777" w:rsidR="00B22631" w:rsidRDefault="00B22631"/>
        </w:tc>
      </w:tr>
    </w:tbl>
    <w:p w14:paraId="3A88CD4B" w14:textId="77777777" w:rsidR="00B22631" w:rsidRDefault="00B22631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3"/>
        <w:gridCol w:w="10031"/>
      </w:tblGrid>
      <w:tr w:rsidR="00B22631" w14:paraId="2975173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D38921C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E4A0A2B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______ توضح مدى سخونة أو برودة الشيء.</w:t>
            </w:r>
          </w:p>
        </w:tc>
      </w:tr>
      <w:tr w:rsidR="00B22631" w14:paraId="6C468FD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07B182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E3181A0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تسمى القوة التي تجذب مشابك الورق الحديدية دون تلامس بـ القوة ______.</w:t>
            </w:r>
          </w:p>
        </w:tc>
      </w:tr>
      <w:tr w:rsidR="00B22631" w14:paraId="6BA22EC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093E90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FB20621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يتغير طول ______ خلال ساعات النهار اعتماداً على موقع الشمس في السماء.</w:t>
            </w:r>
          </w:p>
        </w:tc>
      </w:tr>
      <w:tr w:rsidR="00B22631" w14:paraId="4D91EFC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EA5067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31B68D9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‏4. بعض المواد الصلبة يطفو على الماء، وبعضها الآخر ______ فيه.</w:t>
            </w:r>
          </w:p>
        </w:tc>
      </w:tr>
      <w:tr w:rsidR="00B22631" w14:paraId="09F330B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A764F4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AD8CB12" w14:textId="77777777" w:rsidR="00B22631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‏5. المسار الذي تتبعه الأرض حول الشمس يسمى ______ الأرض.</w:t>
            </w:r>
          </w:p>
        </w:tc>
      </w:tr>
    </w:tbl>
    <w:p w14:paraId="51A047F3" w14:textId="77777777" w:rsidR="00B22631" w:rsidRDefault="00B22631">
      <w:pPr>
        <w:spacing w:after="80"/>
      </w:pPr>
    </w:p>
    <w:p w14:paraId="0CF517F6" w14:textId="77777777" w:rsidR="00B22631" w:rsidRDefault="00B22631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904"/>
      </w:tblGrid>
      <w:tr w:rsidR="00B22631" w14:paraId="203D608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A4F450" w14:textId="77777777" w:rsidR="00B22631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6DACEF1C" w14:textId="77777777" w:rsidR="00EE74EA" w:rsidRDefault="00EE74EA"/>
    <w:sectPr w:rsidR="00EE74EA">
      <w:footerReference w:type="default" r:id="rId7"/>
      <w:pgSz w:w="11906" w:h="16838"/>
      <w:pgMar w:top="500" w:right="500" w:bottom="600" w:left="500" w:header="708" w:footer="708" w:gutter="0"/>
      <w:pgBorders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3D404" w14:textId="77777777" w:rsidR="00EE74EA" w:rsidRDefault="00EE74EA">
      <w:r>
        <w:separator/>
      </w:r>
    </w:p>
  </w:endnote>
  <w:endnote w:type="continuationSeparator" w:id="0">
    <w:p w14:paraId="6E115B8F" w14:textId="77777777" w:rsidR="00EE74EA" w:rsidRDefault="00EE7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1523D" w14:textId="77777777" w:rsidR="00B22631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C44510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NUMPAGES</w:instrText>
    </w:r>
    <w:r>
      <w:rPr>
        <w:sz w:val="16"/>
        <w:szCs w:val="16"/>
      </w:rPr>
      <w:fldChar w:fldCharType="separate"/>
    </w:r>
    <w:r w:rsidR="00C44510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A1EF8F" w14:textId="77777777" w:rsidR="00EE74EA" w:rsidRDefault="00EE74EA">
      <w:r>
        <w:separator/>
      </w:r>
    </w:p>
  </w:footnote>
  <w:footnote w:type="continuationSeparator" w:id="0">
    <w:p w14:paraId="781CDBEF" w14:textId="77777777" w:rsidR="00EE74EA" w:rsidRDefault="00EE74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370C4F"/>
    <w:multiLevelType w:val="hybridMultilevel"/>
    <w:tmpl w:val="CD387BF2"/>
    <w:lvl w:ilvl="0" w:tplc="564E53D8">
      <w:start w:val="1"/>
      <w:numFmt w:val="bullet"/>
      <w:lvlText w:val="●"/>
      <w:lvlJc w:val="left"/>
      <w:pPr>
        <w:ind w:left="720" w:hanging="360"/>
      </w:pPr>
    </w:lvl>
    <w:lvl w:ilvl="1" w:tplc="21563B78">
      <w:start w:val="1"/>
      <w:numFmt w:val="bullet"/>
      <w:lvlText w:val="○"/>
      <w:lvlJc w:val="left"/>
      <w:pPr>
        <w:ind w:left="1440" w:hanging="360"/>
      </w:pPr>
    </w:lvl>
    <w:lvl w:ilvl="2" w:tplc="F4224378">
      <w:start w:val="1"/>
      <w:numFmt w:val="bullet"/>
      <w:lvlText w:val="■"/>
      <w:lvlJc w:val="left"/>
      <w:pPr>
        <w:ind w:left="2160" w:hanging="360"/>
      </w:pPr>
    </w:lvl>
    <w:lvl w:ilvl="3" w:tplc="D81E8D46">
      <w:start w:val="1"/>
      <w:numFmt w:val="bullet"/>
      <w:lvlText w:val="●"/>
      <w:lvlJc w:val="left"/>
      <w:pPr>
        <w:ind w:left="2880" w:hanging="360"/>
      </w:pPr>
    </w:lvl>
    <w:lvl w:ilvl="4" w:tplc="5DF86272">
      <w:start w:val="1"/>
      <w:numFmt w:val="bullet"/>
      <w:lvlText w:val="○"/>
      <w:lvlJc w:val="left"/>
      <w:pPr>
        <w:ind w:left="3600" w:hanging="360"/>
      </w:pPr>
    </w:lvl>
    <w:lvl w:ilvl="5" w:tplc="287C8410">
      <w:start w:val="1"/>
      <w:numFmt w:val="bullet"/>
      <w:lvlText w:val="■"/>
      <w:lvlJc w:val="left"/>
      <w:pPr>
        <w:ind w:left="4320" w:hanging="360"/>
      </w:pPr>
    </w:lvl>
    <w:lvl w:ilvl="6" w:tplc="DEF88CA8">
      <w:start w:val="1"/>
      <w:numFmt w:val="bullet"/>
      <w:lvlText w:val="●"/>
      <w:lvlJc w:val="left"/>
      <w:pPr>
        <w:ind w:left="5040" w:hanging="360"/>
      </w:pPr>
    </w:lvl>
    <w:lvl w:ilvl="7" w:tplc="780282AA">
      <w:start w:val="1"/>
      <w:numFmt w:val="bullet"/>
      <w:lvlText w:val="●"/>
      <w:lvlJc w:val="left"/>
      <w:pPr>
        <w:ind w:left="5760" w:hanging="360"/>
      </w:pPr>
    </w:lvl>
    <w:lvl w:ilvl="8" w:tplc="38F67F00">
      <w:start w:val="1"/>
      <w:numFmt w:val="bullet"/>
      <w:lvlText w:val="●"/>
      <w:lvlJc w:val="left"/>
      <w:pPr>
        <w:ind w:left="6480" w:hanging="360"/>
      </w:pPr>
    </w:lvl>
  </w:abstractNum>
  <w:num w:numId="1" w16cid:durableId="178699670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631"/>
    <w:rsid w:val="00B22631"/>
    <w:rsid w:val="00C44510"/>
    <w:rsid w:val="00EE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593DC"/>
  <w15:docId w15:val="{0A5CBCC7-465B-4432-A004-45CFC860F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Operation2024</cp:lastModifiedBy>
  <cp:revision>2</cp:revision>
  <dcterms:created xsi:type="dcterms:W3CDTF">2026-06-07T02:40:00Z</dcterms:created>
  <dcterms:modified xsi:type="dcterms:W3CDTF">2026-06-07T14:07:00Z</dcterms:modified>
</cp:coreProperties>
</file>